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FD1F61" w:rsidRDefault="00FD1F61" w:rsidP="00DA0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</w:t>
      </w:r>
      <w:r w:rsidR="00FC5DFC">
        <w:rPr>
          <w:rFonts w:ascii="Arial" w:hAnsi="Arial" w:cs="Arial"/>
          <w:sz w:val="28"/>
          <w:szCs w:val="28"/>
        </w:rPr>
        <w:t>ação de nº 052</w:t>
      </w:r>
      <w:r w:rsidR="00AF1BD0">
        <w:rPr>
          <w:rFonts w:ascii="Arial" w:hAnsi="Arial" w:cs="Arial"/>
          <w:sz w:val="28"/>
          <w:szCs w:val="28"/>
        </w:rPr>
        <w:t xml:space="preserve">/2019, </w:t>
      </w:r>
      <w:r w:rsidR="00FC5DFC">
        <w:rPr>
          <w:rFonts w:ascii="Arial" w:hAnsi="Arial" w:cs="Arial"/>
          <w:sz w:val="28"/>
          <w:szCs w:val="28"/>
        </w:rPr>
        <w:t>10 de dezembro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280E55" w:rsidRDefault="00280E55" w:rsidP="00280E55">
      <w:pPr>
        <w:rPr>
          <w:rFonts w:ascii="Arial" w:hAnsi="Arial" w:cs="Arial"/>
          <w:sz w:val="28"/>
          <w:szCs w:val="28"/>
        </w:rPr>
      </w:pPr>
    </w:p>
    <w:p w:rsidR="00FC5DFC" w:rsidRDefault="00280E55" w:rsidP="00280E55">
      <w:pPr>
        <w:ind w:firstLine="1260"/>
        <w:jc w:val="both"/>
        <w:rPr>
          <w:rFonts w:ascii="Calibri" w:hAnsi="Calibri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FC5DFC">
        <w:rPr>
          <w:rFonts w:ascii="Arial" w:hAnsi="Arial" w:cs="Arial"/>
          <w:sz w:val="28"/>
          <w:szCs w:val="28"/>
        </w:rPr>
        <w:t>José Geraldo de Paiva</w:t>
      </w:r>
      <w:r>
        <w:rPr>
          <w:rFonts w:ascii="Arial" w:hAnsi="Arial" w:cs="Arial"/>
          <w:sz w:val="28"/>
          <w:szCs w:val="28"/>
        </w:rPr>
        <w:t xml:space="preserve"> vem solicitar ao Executivo Municipal </w:t>
      </w:r>
      <w:r w:rsidR="00FC5DFC">
        <w:rPr>
          <w:rFonts w:ascii="Arial" w:hAnsi="Arial" w:cs="Arial"/>
          <w:sz w:val="28"/>
          <w:szCs w:val="28"/>
        </w:rPr>
        <w:t xml:space="preserve">que seja colocado </w:t>
      </w:r>
      <w:r w:rsidR="00FC5DFC">
        <w:rPr>
          <w:rFonts w:ascii="Calibri" w:hAnsi="Calibri" w:cs="Arial"/>
          <w:sz w:val="28"/>
          <w:szCs w:val="28"/>
        </w:rPr>
        <w:t>uma grade na boca de lobo(captação de água) localizado próximo a Barraca da Lúcia e Anísio, com localização no Bairro São Cristovão.</w:t>
      </w:r>
    </w:p>
    <w:p w:rsidR="00280E55" w:rsidRPr="00CF228C" w:rsidRDefault="00280E55" w:rsidP="00280E55">
      <w:pPr>
        <w:ind w:firstLine="1260"/>
        <w:jc w:val="both"/>
        <w:rPr>
          <w:rFonts w:ascii="Calibri" w:hAnsi="Calibri" w:cs="Arial"/>
          <w:sz w:val="28"/>
          <w:szCs w:val="28"/>
        </w:rPr>
      </w:pPr>
      <w:r w:rsidRPr="00CF228C">
        <w:rPr>
          <w:rFonts w:ascii="Calibri" w:hAnsi="Calibri" w:cs="Arial"/>
          <w:sz w:val="28"/>
          <w:szCs w:val="28"/>
        </w:rPr>
        <w:t xml:space="preserve">Justificativa: Justifica-se a presente, visto que </w:t>
      </w:r>
      <w:r w:rsidR="003B7F4E" w:rsidRPr="00CF228C">
        <w:rPr>
          <w:rFonts w:ascii="Calibri" w:hAnsi="Calibri" w:cs="Arial"/>
          <w:sz w:val="28"/>
          <w:szCs w:val="28"/>
        </w:rPr>
        <w:t xml:space="preserve">devido a </w:t>
      </w:r>
      <w:r w:rsidR="00FC5DFC" w:rsidRPr="00CF228C">
        <w:rPr>
          <w:rFonts w:ascii="Calibri" w:hAnsi="Calibri" w:cs="Arial"/>
          <w:sz w:val="28"/>
          <w:szCs w:val="28"/>
        </w:rPr>
        <w:t>proximidade da Quadra Poliesportiva, há muitas crianças presentes onde muitas vezes cai bolas nesse buraco profundo, e na expectativa de recuperá-las vem o risco de alguém se acidentar e colocar a própria vida em risco</w:t>
      </w:r>
    </w:p>
    <w:p w:rsidR="00280E55" w:rsidRDefault="00FC5DFC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dezem</w:t>
      </w:r>
      <w:r w:rsidR="00280E55">
        <w:rPr>
          <w:rFonts w:ascii="Arial" w:hAnsi="Arial" w:cs="Arial"/>
          <w:sz w:val="28"/>
          <w:szCs w:val="28"/>
        </w:rPr>
        <w:t>bro de 2019.</w:t>
      </w:r>
    </w:p>
    <w:p w:rsidR="00FC5DFC" w:rsidRDefault="00FC5DFC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C5DFC" w:rsidRDefault="00FC5DFC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80E55" w:rsidRDefault="00FC5DFC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280E55" w:rsidRDefault="00280E55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432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B96147" w:rsidRPr="001751BD" w:rsidTr="00B96147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47" w:rsidRPr="004C0703" w:rsidRDefault="00B96147" w:rsidP="00B96147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B96147" w:rsidRPr="001751BD" w:rsidRDefault="00B96147" w:rsidP="00B96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DA018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58" w:rsidRDefault="00892558" w:rsidP="004C0703">
      <w:pPr>
        <w:spacing w:after="0" w:line="240" w:lineRule="auto"/>
      </w:pPr>
      <w:r>
        <w:separator/>
      </w:r>
    </w:p>
  </w:endnote>
  <w:endnote w:type="continuationSeparator" w:id="1">
    <w:p w:rsidR="00892558" w:rsidRDefault="0089255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58" w:rsidRDefault="00892558" w:rsidP="004C0703">
      <w:pPr>
        <w:spacing w:after="0" w:line="240" w:lineRule="auto"/>
      </w:pPr>
      <w:r>
        <w:separator/>
      </w:r>
    </w:p>
  </w:footnote>
  <w:footnote w:type="continuationSeparator" w:id="1">
    <w:p w:rsidR="00892558" w:rsidRDefault="0089255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83CAE"/>
    <w:rsid w:val="001A3E1E"/>
    <w:rsid w:val="001D6644"/>
    <w:rsid w:val="001F5FEE"/>
    <w:rsid w:val="00213628"/>
    <w:rsid w:val="002236CF"/>
    <w:rsid w:val="00280E55"/>
    <w:rsid w:val="002A3CA1"/>
    <w:rsid w:val="002B52C7"/>
    <w:rsid w:val="002C6E4A"/>
    <w:rsid w:val="00304B21"/>
    <w:rsid w:val="0030689B"/>
    <w:rsid w:val="003129D3"/>
    <w:rsid w:val="00327DC6"/>
    <w:rsid w:val="0033644E"/>
    <w:rsid w:val="003A51C9"/>
    <w:rsid w:val="003B7F4E"/>
    <w:rsid w:val="004257B9"/>
    <w:rsid w:val="00434056"/>
    <w:rsid w:val="0045120D"/>
    <w:rsid w:val="0046726E"/>
    <w:rsid w:val="00472E65"/>
    <w:rsid w:val="004A6CD5"/>
    <w:rsid w:val="004B08E2"/>
    <w:rsid w:val="004C0703"/>
    <w:rsid w:val="004D2F56"/>
    <w:rsid w:val="004E5D83"/>
    <w:rsid w:val="00530235"/>
    <w:rsid w:val="00596EFE"/>
    <w:rsid w:val="005A6E97"/>
    <w:rsid w:val="005B7CC4"/>
    <w:rsid w:val="005D1615"/>
    <w:rsid w:val="006026C0"/>
    <w:rsid w:val="00615598"/>
    <w:rsid w:val="00623EEC"/>
    <w:rsid w:val="0066282F"/>
    <w:rsid w:val="006968C9"/>
    <w:rsid w:val="006B44A9"/>
    <w:rsid w:val="00743A0E"/>
    <w:rsid w:val="00773219"/>
    <w:rsid w:val="007853D0"/>
    <w:rsid w:val="007A0125"/>
    <w:rsid w:val="00837F96"/>
    <w:rsid w:val="0084359B"/>
    <w:rsid w:val="00892558"/>
    <w:rsid w:val="008C2A06"/>
    <w:rsid w:val="008E7797"/>
    <w:rsid w:val="008E7FB4"/>
    <w:rsid w:val="00913E27"/>
    <w:rsid w:val="009742FD"/>
    <w:rsid w:val="009B62FB"/>
    <w:rsid w:val="009D0C8B"/>
    <w:rsid w:val="009D3C9F"/>
    <w:rsid w:val="009D687C"/>
    <w:rsid w:val="00A0403D"/>
    <w:rsid w:val="00A13E48"/>
    <w:rsid w:val="00A3583A"/>
    <w:rsid w:val="00A64D39"/>
    <w:rsid w:val="00A82713"/>
    <w:rsid w:val="00A947D3"/>
    <w:rsid w:val="00AA3FE5"/>
    <w:rsid w:val="00AE4D0C"/>
    <w:rsid w:val="00AF1BD0"/>
    <w:rsid w:val="00B60876"/>
    <w:rsid w:val="00B96147"/>
    <w:rsid w:val="00BD12D4"/>
    <w:rsid w:val="00C462C3"/>
    <w:rsid w:val="00CB15A9"/>
    <w:rsid w:val="00CF228C"/>
    <w:rsid w:val="00CF7DF5"/>
    <w:rsid w:val="00D476EB"/>
    <w:rsid w:val="00D638F1"/>
    <w:rsid w:val="00DA0183"/>
    <w:rsid w:val="00DB4229"/>
    <w:rsid w:val="00DC0D2A"/>
    <w:rsid w:val="00E06385"/>
    <w:rsid w:val="00E257C1"/>
    <w:rsid w:val="00E61940"/>
    <w:rsid w:val="00E75DC6"/>
    <w:rsid w:val="00EA428F"/>
    <w:rsid w:val="00EB5025"/>
    <w:rsid w:val="00EE5493"/>
    <w:rsid w:val="00F23FE2"/>
    <w:rsid w:val="00F83643"/>
    <w:rsid w:val="00F92B2C"/>
    <w:rsid w:val="00FC1D30"/>
    <w:rsid w:val="00FC5DFC"/>
    <w:rsid w:val="00FD1F61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6</cp:revision>
  <cp:lastPrinted>2019-12-10T22:01:00Z</cp:lastPrinted>
  <dcterms:created xsi:type="dcterms:W3CDTF">2019-12-10T21:57:00Z</dcterms:created>
  <dcterms:modified xsi:type="dcterms:W3CDTF">2019-12-10T22:01:00Z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216608086</vt:i4>
  </property>
</Properties>
</file>